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-112015</wp:posOffset>
            </wp:positionV>
            <wp:extent cx="2505710" cy="878839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8788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13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line="517" w:lineRule="exact"/>
        <w:ind w:left="1103" w:right="418" w:firstLine="21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w w:val="104"/>
          <w:sz w:val="24"/>
          <w:szCs w:val="24"/>
        </w:rPr>
        <w:t>TÖÖDE ÜLEANDMISE-VASTUVÕTMISE AKT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koostatud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Tartus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="000560CE" w:rsidRPr="005B7BC8">
        <w:rPr>
          <w:rFonts w:ascii="Times New Roman" w:hAnsi="Times New Roman" w:cs="Times New Roman"/>
          <w:color w:val="000000"/>
          <w:w w:val="104"/>
          <w:sz w:val="24"/>
          <w:szCs w:val="24"/>
        </w:rPr>
        <w:t>1</w:t>
      </w:r>
      <w:r w:rsidR="005B7BC8" w:rsidRPr="005B7BC8">
        <w:rPr>
          <w:rFonts w:ascii="Times New Roman" w:hAnsi="Times New Roman" w:cs="Times New Roman"/>
          <w:color w:val="000000"/>
          <w:w w:val="104"/>
          <w:sz w:val="24"/>
          <w:szCs w:val="24"/>
        </w:rPr>
        <w:t>8</w:t>
      </w:r>
      <w:r w:rsidR="00130D95" w:rsidRPr="005B7BC8">
        <w:rPr>
          <w:rFonts w:ascii="Times New Roman" w:hAnsi="Times New Roman" w:cs="Times New Roman"/>
          <w:color w:val="000000"/>
          <w:w w:val="104"/>
          <w:sz w:val="24"/>
          <w:szCs w:val="24"/>
        </w:rPr>
        <w:t>.1</w:t>
      </w:r>
      <w:r w:rsidR="005B7BC8" w:rsidRPr="005B7BC8">
        <w:rPr>
          <w:rFonts w:ascii="Times New Roman" w:hAnsi="Times New Roman" w:cs="Times New Roman"/>
          <w:color w:val="000000"/>
          <w:w w:val="104"/>
          <w:sz w:val="24"/>
          <w:szCs w:val="24"/>
        </w:rPr>
        <w:t>1</w:t>
      </w:r>
      <w:r w:rsidR="00130D95" w:rsidRPr="005B7BC8">
        <w:rPr>
          <w:rFonts w:ascii="Times New Roman" w:hAnsi="Times New Roman" w:cs="Times New Roman"/>
          <w:color w:val="000000"/>
          <w:w w:val="104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43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0"/>
        <w:gridCol w:w="6853"/>
      </w:tblGrid>
      <w:tr w:rsidR="004C3BAB" w:rsidTr="00130D95">
        <w:trPr>
          <w:trHeight w:hRule="exact" w:val="324"/>
        </w:trPr>
        <w:tc>
          <w:tcPr>
            <w:tcW w:w="2690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3" behindDoc="0" locked="0" layoutInCell="1" allowOverlap="1" wp14:anchorId="14A760EB" wp14:editId="743DDE4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0;margin-top:-1.05pt;width:.5pt;height:.5pt;z-index:2516582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n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TmX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HKn5z1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2" behindDoc="0" locked="0" layoutInCell="1" allowOverlap="1" wp14:anchorId="04843703" wp14:editId="5F3F280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0;margin-top:-1.05pt;width:.5pt;height:.5pt;z-index:2516582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3e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Q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byDN3l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5" behindDoc="0" locked="0" layoutInCell="1" allowOverlap="1" wp14:anchorId="14EEBE3B" wp14:editId="26048752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134.2pt;margin-top:-1.05pt;width:.5pt;height:.5pt;z-index:25165829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5n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Bri+6W3wAAAAkBAAAPAAAAZHJzL2Rvd25yZXYueG1sTI/BTsMwDIbv&#10;SLxDZCRuW5oKqq00nRASICE0ibHds8a03RqnNOlWeHrMCY7+/en352I1uU6ccAitJw1qnoBAqrxt&#10;qdawfX+cLUCEaMiazhNq+MIAq/LyojC59Wd6w9Mm1oJLKORGQxNjn0sZqgadCXPfI/Huww/ORB6H&#10;WtrBnLncdTJNkkw60xJfaEyPDw1Wx83oNMTten2Lh+8nfMlel/Q57p7rndL6+mq6vwMRcYp/MPzq&#10;szqU7LT3I9kgOg1ptrhhVMMsVSAYSLMlB3sOlAJZFvL/B+UPAAAA//8DAFBLAQItABQABgAIAAAA&#10;IQC2gziS/gAAAOEBAAATAAAAAAAAAAAAAAAAAAAAAABbQ29udGVudF9UeXBlc10ueG1sUEsBAi0A&#10;FAAGAAgAAAAhADj9If/WAAAAlAEAAAsAAAAAAAAAAAAAAAAALwEAAF9yZWxzLy5yZWxzUEsBAi0A&#10;FAAGAAgAAAAhAIFaDmdWAgAAlgUAAA4AAAAAAAAAAAAAAAAALgIAAGRycy9lMm9Eb2MueG1sUEsB&#10;Ai0AFAAGAAgAAAAhAGuL7pbfAAAACQEAAA8AAAAAAAAAAAAAAAAAsAQAAGRycy9kb3ducmV2Lnht&#10;bFBLBQYAAAAABAAEAPMAAAC8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Alus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4"/>
                <w:sz w:val="24"/>
                <w:szCs w:val="24"/>
              </w:rPr>
              <w:t xml:space="preserve">:            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EKSPERTIISI TEO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53" w:type="dxa"/>
          </w:tcPr>
          <w:p w:rsidR="004C3BAB" w:rsidRDefault="00994237" w:rsidP="000560CE">
            <w:pPr>
              <w:ind w:left="8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8" behindDoc="0" locked="0" layoutInCell="1" allowOverlap="1" wp14:anchorId="16C81CDF" wp14:editId="160866D0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342.05pt;margin-top:-1.05pt;width:.5pt;height:.5pt;z-index:2516582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T8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y+T/M3gAAAAkBAAAPAAAAZHJzL2Rvd25yZXYueG1sTI9PS8NAEMXv&#10;gt9hGcFbu9liQ4zZFBFUEClY2/s2O01Ss7Mxu2mjn97xpKf593jvN8Vqcp044RBaTxrUPAGBVHnb&#10;Uq1h+/44y0CEaMiazhNq+MIAq/LyojC59Wd6w9Mm1oJNKORGQxNjn0sZqgadCXPfI/Ht4AdnIo9D&#10;Le1gzmzuOrlIklQ60xInNKbHhwarj83oNMTter3E4/cTvqSvt/Q57p7rndL6+mq6vwMRcYp/YvjF&#10;Z3QomWnvR7JBdBrS7EaxVMNswZUFabbkZs8LpUCWhfz/QfkDAAD//wMAUEsBAi0AFAAGAAgAAAAh&#10;ALaDOJL+AAAA4QEAABMAAAAAAAAAAAAAAAAAAAAAAFtDb250ZW50X1R5cGVzXS54bWxQSwECLQAU&#10;AAYACAAAACEAOP0h/9YAAACUAQAACwAAAAAAAAAAAAAAAAAvAQAAX3JlbHMvLnJlbHNQSwECLQAU&#10;AAYACAAAACEAiTKk/FYCAACWBQAADgAAAAAAAAAAAAAAAAAuAgAAZHJzL2Uyb0RvYy54bWxQSwEC&#10;LQAUAAYACAAAACEAsvk/z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7" behindDoc="0" locked="0" layoutInCell="1" allowOverlap="1" wp14:anchorId="5B5CFE32" wp14:editId="1990ACB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342.05pt;margin-top:-1.05pt;width:.5pt;height:.5pt;z-index:2516582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GdF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U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LL5P8zeAAAACQEAAA8AAABkcnMvZG93bnJldi54bWxMj09Lw0AQxe+C&#10;32EZwVu72WJDjNkUEVQQKVjb+zY7TVKzszG7aaOf3vGkp/n3eO83xWpynTjhEFpPGtQ8AYFUedtS&#10;rWH7/jjLQIRoyJrOE2r4wgCr8vKiMLn1Z3rD0ybWgk0o5EZDE2OfSxmqBp0Jc98j8e3gB2cij0Mt&#10;7WDObO46uUiSVDrTEic0pseHBquPzeg0xO16vcTj9xO+pK+39Dnunuud0vr6arq/AxFxin9i+MVn&#10;dCiZae9HskF0GtLsRrFUw2zBlQVptuRmzwulQJaF/P9B+QMAAP//AwBQSwECLQAUAAYACAAAACEA&#10;toM4kv4AAADhAQAAEwAAAAAAAAAAAAAAAAAAAAAAW0NvbnRlbnRfVHlwZXNdLnhtbFBLAQItABQA&#10;BgAIAAAAIQA4/SH/1gAAAJQBAAALAAAAAAAAAAAAAAAAAC8BAABfcmVscy8ucmVsc1BLAQItABQA&#10;BgAIAAAAIQBnSGdFVQIAAJYFAAAOAAAAAAAAAAAAAAAAAC4CAABkcnMvZTJvRG9jLnhtbFBLAQIt&#10;ABQABgAIAAAAIQCy+T/M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EKSPERTIISI TEOSTAMISE LEPING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3-1.5/202</w:t>
            </w:r>
            <w:r w:rsidR="00CA7FB3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/</w:t>
            </w:r>
            <w:r w:rsidR="000560CE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 w:rsidTr="00130D95">
        <w:trPr>
          <w:trHeight w:hRule="exact" w:val="334"/>
        </w:trPr>
        <w:tc>
          <w:tcPr>
            <w:tcW w:w="2690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08" behindDoc="0" locked="0" layoutInCell="1" allowOverlap="1" wp14:anchorId="1ABC98D8" wp14:editId="50404898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0;margin-top:-1pt;width:.5pt;height:.5pt;z-index:2516583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NU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S&#10;wqoOi7QPACS5oDVUqPdxjY5P/jEMs4gm0T3XoaM/EhFnVvUyqQrnJDQurso7RNa4wRYiFNdA/RLT&#10;Z3AMok5fYsoFqUZLNaOlz3Y0A5aVCmq4oEkKLGiQAgt6yAX1KlEcZUam6McsmsGgnc6d4NmxT7om&#10;f5Pj1cHYW8dM6DWf0WP8e4acPLnRkPa4Pf6zGzbmKNtffG6yGyG0cRGyqMSV1Z34I9ytwtGZttq3&#10;xhDrGI6HTyaIk6K7wR+3sDK+UXl1nlcz+uDPB7wCMpYEvlsulhxvHZ2QY4xFd2qf3DBspYsBOt/Y&#10;71Bj62GLLDiQLz1MKSmtwaZ53mpUBTmnJeVEZUZuUwTPGJCQazx/wh4A6EF5i51hBn8KBX4zpuDy&#10;T4nl4CmCT3Y2TcFda134HYBBVsPJ2X8UKUtDKh1cdeHbxurh5WeGw0NFr8vtnMOvz+nuJwA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AUwVNU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0" behindDoc="0" locked="0" layoutInCell="1" allowOverlap="1" wp14:anchorId="4D2DDCEA" wp14:editId="7380D3D9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134.2pt;margin-top:-1pt;width:.5pt;height:.5pt;z-index:2516583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5Dt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m33zU3gAAAAkBAAAPAAAAZHJzL2Rvd25yZXYueG1sTI9NS8NAEIbv&#10;Qv/DMgVv7SZBQxuzKaWggkjB2t632TFJm52N2U0b/fWOJz3OOw/vR74abSsu2PvGkYJ4HoFAKp1p&#10;qFKwf3+cLUD4oMno1hEq+EIPq2Jyk+vMuCu94WUXKsEm5DOtoA6hy6T0ZY1W+7nrkPj34XqrA599&#10;JU2vr2xuW5lEUSqtbogTat3hpsbyvBusgrDfbu/x9P2EL+nrkj6Hw3N1iJW6nY7rBxABx/AHw299&#10;rg4Fdzq6gYwXrYIkXdwxqmCW8CYGknTJwpGFOAJZ5PL/guIHAAD//wMAUEsBAi0AFAAGAAgAAAAh&#10;ALaDOJL+AAAA4QEAABMAAAAAAAAAAAAAAAAAAAAAAFtDb250ZW50X1R5cGVzXS54bWxQSwECLQAU&#10;AAYACAAAACEAOP0h/9YAAACUAQAACwAAAAAAAAAAAAAAAAAvAQAAX3JlbHMvLnJlbHNQSwECLQAU&#10;AAYACAAAACEA+ruQ7VYCAACWBQAADgAAAAAAAAAAAAAAAAAuAgAAZHJzL2Uyb0RvYy54bWxQSwEC&#10;LQAUAAYACAAAACEApt981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Tellija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53" w:type="dxa"/>
          </w:tcPr>
          <w:p w:rsidR="004C3BAB" w:rsidRDefault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2" behindDoc="0" locked="0" layoutInCell="1" allowOverlap="1" wp14:anchorId="304C19AE" wp14:editId="7281E6C6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342.05pt;margin-top:-1pt;width:.5pt;height:.5pt;z-index:251658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3a4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Yml&#10;sqrDIu0DAEkuaA0V6n1co+OTfwzDLKJJdM916OiPRMSZVb1MqsI5CY2Lq/JuJYXGDbYQobgG6peY&#10;PoNjEHX6ElMuSDVaqhktfbajGbCsVFDDBU1SYEGDFFjQQy6oV4niKDMyRT9m0QwG7XTuBM+OfdI1&#10;+Zscrw7G3jpmQq/5jB7j3zPk5MmNhrTH7fGf3bAxR9n+4nOT3QihjYuQRSWurO7EH+FuFY7OtNW+&#10;NYZYx3A8fDJBnBTdDf64hZXxjcqr87ya0Qd/PuAVkLEk8N1yseR46+iEHGMsulP75IZhK10M0PnG&#10;focaWw9bZMGBfOlhSklpDTbN81ajKsg5LSknKjNymyJ4xoCEXOP5E/YAQA/KW+wMM/hTKPCbMQWX&#10;f0osB08RfLKzaQruWuvC7wAMshpOzv6jSFkaUungqgvfNlYPLz8zHB4qel1u5xx+fU53PwE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BFF3a4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RIIGIMETSA MAJANDAMISE KESKUS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 w:rsidTr="00130D95">
        <w:trPr>
          <w:trHeight w:hRule="exact" w:val="334"/>
        </w:trPr>
        <w:tc>
          <w:tcPr>
            <w:tcW w:w="2690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2" behindDoc="0" locked="0" layoutInCell="1" allowOverlap="1" wp14:anchorId="5B48AFA6" wp14:editId="0E874F6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0;margin-top:-1pt;width:.5pt;height:.5pt;z-index:2516583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U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Xkn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CrbbUB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4" behindDoc="0" locked="0" layoutInCell="1" allowOverlap="1" wp14:anchorId="77FD923B" wp14:editId="55DFD8A5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0" o:spid="_x0000_s1026" style="position:absolute;margin-left:134.2pt;margin-top:-1pt;width:.5pt;height:.5pt;z-index:2516583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zEx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7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pt981N4AAAAJAQAADwAAAGRycy9kb3ducmV2LnhtbEyPTUvDQBCG70L/&#10;wzIFb+0mQUMbsymloIJIwdret9kxSZudjdlNG/31jic9zjsP70e+Gm0rLtj7xpGCeB6BQCqdaahS&#10;sH9/nC1A+KDJ6NYRKvhCD6ticpPrzLgrveFlFyrBJuQzraAOocuk9GWNVvu565D49+F6qwOffSVN&#10;r69sbluZRFEqrW6IE2rd4abG8rwbrIKw327v8fT9hC/p65I+h8NzdYiVup2O6wcQAcfwB8Nvfa4O&#10;BXc6uoGMF62CJF3cMapglvAmBpJ0ycKRhTgCWeTy/4LiBwAA//8DAFBLAQItABQABgAIAAAAIQC2&#10;gziS/gAAAOEBAAATAAAAAAAAAAAAAAAAAAAAAABbQ29udGVudF9UeXBlc10ueG1sUEsBAi0AFAAG&#10;AAgAAAAhADj9If/WAAAAlAEAAAsAAAAAAAAAAAAAAAAALwEAAF9yZWxzLy5yZWxzUEsBAi0AFAAG&#10;AAgAAAAhAPffMTFUAgAAlgUAAA4AAAAAAAAAAAAAAAAALgIAAGRycy9lMm9Eb2MueG1sUEsBAi0A&#10;FAAGAAgAAAAhAKbffNTeAAAACQEAAA8AAAAAAAAAAAAAAAAArg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Esindaja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53" w:type="dxa"/>
          </w:tcPr>
          <w:p w:rsidR="004C3BAB" w:rsidRDefault="00994237" w:rsidP="000560CE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6" behindDoc="0" locked="0" layoutInCell="1" allowOverlap="1" wp14:anchorId="07870B7C" wp14:editId="62D049D8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1" o:spid="_x0000_s1026" style="position:absolute;margin-left:342.05pt;margin-top:-1pt;width:.5pt;height:.5pt;z-index:2516583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KIVQIAAJYFAAAOAAAAZHJzL2Uyb0RvYy54bWysVMFu2zAMvQ/YPwi6L44DJFiDJD2syC7D&#10;VqzdBygyHRuQJUFS4+TvR1K2k67DBgzzQaYk8onvkdLm/twZcYIQW2e3spzNpQCrXdXa41b+eN5/&#10;+ChFTMpWyjgLW3mBKO93799ter+GhWucqSAIBLFx3futbFLy66KIuoFOxZnzYHGzdqFTCafhWFRB&#10;9YjemWIxn6+K3oXKB6chRlx9yJtyx/h1DTp9q+sISZitxNwSj4HHA43FbqPWx6B80+ohDfUPWXSq&#10;tXjoBPWgkhIvoX0D1bU6uOjqNNOuK1xdtxqYA7Ip57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WubVjD748wGvgIwlge+WiyXHW0cn5Bhj0Z3aJzcMW+ligM43&#10;9jvU2HrYIgsO5EsPU0pKa7CpzFuNqiDntKScqMzIbYrgGQMSco3nT9gDAD0ob7EzzOBPocBvxhQ8&#10;/1NiOXiK4JOdTVNw11oXfgdgkNVwcvYfRcrSkEoHV134trF6ePmZ4fBQ0etyO+fw63O6+wk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AZpfKI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Kavandamisspetsialist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r w:rsidR="000560CE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JÜRI KOORT </w:t>
            </w:r>
          </w:p>
        </w:tc>
      </w:tr>
      <w:tr w:rsidR="004C3BAB" w:rsidTr="00130D95">
        <w:trPr>
          <w:trHeight w:hRule="exact" w:val="679"/>
        </w:trPr>
        <w:tc>
          <w:tcPr>
            <w:tcW w:w="2690" w:type="dxa"/>
            <w:tcBorders>
              <w:bottom w:val="single" w:sz="4" w:space="0" w:color="auto"/>
            </w:tcBorders>
          </w:tcPr>
          <w:p w:rsidR="004C3BAB" w:rsidRDefault="00994237">
            <w:pPr>
              <w:spacing w:before="20" w:line="265" w:lineRule="exact"/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6" behindDoc="0" locked="0" layoutInCell="1" allowOverlap="1" wp14:anchorId="718EE616" wp14:editId="121DC3A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2" o:spid="_x0000_s1026" style="position:absolute;margin-left:0;margin-top:0;width:.5pt;height:.5pt;z-index:25165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aZ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h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aHdB7WAAAAAQEAAA8AAABkcnMvZG93bnJldi54bWxMj0FLw0AQhe+C&#10;/2EZwZvdVLBozKaUQhVECtb2vs1Ok7TZ2ZidtNFf77QXvczweMOb72XTwTfqiF2sAxkYjxJQSEVw&#10;NZUG1p+Lu0dQkS052wRCA98YYZpfX2U2deFEH3hccakkhGJqDVTMbap1LCr0No5CiyTeLnTessiu&#10;1K6zJwn3jb5Pkon2tib5UNkW5xUWh1XvDfB6uXzA/c8Lvk3en+ir37yWm7ExtzfD7BkU48B/x3DG&#10;F3TIhWkbenJRNQakCF/m2ROxvSydZ/o/ef4LAAD//wMAUEsBAi0AFAAGAAgAAAAhALaDOJL+AAAA&#10;4QEAABMAAAAAAAAAAAAAAAAAAAAAAFtDb250ZW50X1R5cGVzXS54bWxQSwECLQAUAAYACAAAACEA&#10;OP0h/9YAAACUAQAACwAAAAAAAAAAAAAAAAAvAQAAX3JlbHMvLnJlbHNQSwECLQAUAAYACAAAACEA&#10;aizGmVUCAACWBQAADgAAAAAAAAAAAAAAAAAuAgAAZHJzL2Uyb0RvYy54bWxQSwECLQAUAAYACAAA&#10;ACEAtod0HtYAAAABAQAADwAAAAAAAAAAAAAAAACvBAAAZHJzL2Rvd25yZXYueG1sUEsFBgAAAAAE&#10;AAQA8wAAALI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8" behindDoc="0" locked="0" layoutInCell="1" allowOverlap="1" wp14:anchorId="1AE748EA" wp14:editId="35E506C9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3" o:spid="_x0000_s1026" style="position:absolute;margin-left:134.2pt;margin-top:0;width:.5pt;height:.5pt;z-index:2516583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U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T3ms52wAAAAYBAAAPAAAAZHJzL2Rvd25yZXYueG1sTI9BS8NAEIXv&#10;gv9hGcGb3TRoaGM2RQQVRAqt7X2aHZNodjZmN2301zue9Ph4H2++KVaT69SRhtB6NjCfJaCIK29b&#10;rg3sXh+uFqBCRLbYeSYDXxRgVZ6fFZhbf+INHbexVjLCIUcDTYx9rnWoGnIYZr4nlu7NDw6jxKHW&#10;dsCTjLtOp0mSaYcty4UGe7pvqPrYjs5A3K3XN/T+/UjP2cuSP8f9U72fG3N5Md3dgoo0xT8YfvVF&#10;HUpxOviRbVCdgTRbXAtqQD6SOs2WEg/CJaDLQv/XL38AAAD//wMAUEsBAi0AFAAGAAgAAAAhALaD&#10;OJL+AAAA4QEAABMAAAAAAAAAAAAAAAAAAAAAAFtDb250ZW50X1R5cGVzXS54bWxQSwECLQAUAAYA&#10;CAAAACEAOP0h/9YAAACUAQAACwAAAAAAAAAAAAAAAAAvAQAAX3JlbHMvLnJlbHNQSwECLQAUAAYA&#10;CAAAACEAhFYFIFYCAACWBQAADgAAAAAAAAAAAAAAAAAuAgAAZHJzL2Uyb0RvYy54bWxQSwECLQAU&#10;AAYACAAAACEAE95rOd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Töövõtja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53" w:type="dxa"/>
            <w:tcBorders>
              <w:bottom w:val="single" w:sz="4" w:space="0" w:color="auto"/>
            </w:tcBorders>
          </w:tcPr>
          <w:p w:rsidR="004C3BAB" w:rsidRDefault="00994237">
            <w:pPr>
              <w:spacing w:before="20" w:line="265" w:lineRule="exact"/>
              <w:ind w:left="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40" behindDoc="0" locked="0" layoutInCell="1" allowOverlap="1" wp14:anchorId="2E421554" wp14:editId="3838F5DB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342.05pt;margin-top:0;width:.5pt;height:.5pt;z-index:2516583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+7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BSKyi2wAAAAYBAAAPAAAAZHJzL2Rvd25yZXYueG1sTI9BS8NAEIXv&#10;gv9hGcGb3URsiDGbIoIKIgVre59mxySanY3ZTRv99Y4nPT7ex5tvytXsenWgMXSeDaSLBBRx7W3H&#10;jYHt6/1FDipEZIu9ZzLwRQFW1elJiYX1R36hwyY2SkY4FGigjXEotA51Sw7Dwg/E0r350WGUODba&#10;jniUcdfryyTJtMOO5UKLA921VH9sJmcgbtfrJb1/P9BT9nzNn9Pusdmlxpyfzbc3oCLN8Q+GX31R&#10;h0qc9n5iG1RvIMuvUkENyEdSZ/lS4l64BHRV6v/61Q8AAAD//wMAUEsBAi0AFAAGAAgAAAAhALaD&#10;OJL+AAAA4QEAABMAAAAAAAAAAAAAAAAAAAAAAFtDb250ZW50X1R5cGVzXS54bWxQSwECLQAUAAYA&#10;CAAAACEAOP0h/9YAAACUAQAACwAAAAAAAAAAAAAAAAAvAQAAX3JlbHMvLnJlbHNQSwECLQAUAAYA&#10;CAAAACEAjD6vu1YCAACWBQAADgAAAAAAAAAAAAAAAAAuAgAAZHJzL2Uyb0RvYy54bWxQSwECLQAU&#10;AAYACAAAACEAQUisot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Piiber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OÜ,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registrikoodiga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10210632,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aadressig</w:t>
            </w:r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Hausi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BAB" w:rsidRDefault="00994237">
            <w:pPr>
              <w:spacing w:after="42" w:line="327" w:lineRule="exact"/>
              <w:ind w:left="161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Tähtvere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küla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Tartu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linn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61410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Tartumaa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 </w:t>
            </w:r>
          </w:p>
        </w:tc>
      </w:tr>
      <w:tr w:rsidR="004C3BAB" w:rsidTr="00130D95">
        <w:trPr>
          <w:trHeight w:hRule="exact" w:val="334"/>
        </w:trPr>
        <w:tc>
          <w:tcPr>
            <w:tcW w:w="2690" w:type="dxa"/>
            <w:tcBorders>
              <w:bottom w:val="single" w:sz="4" w:space="0" w:color="auto"/>
            </w:tcBorders>
          </w:tcPr>
          <w:p w:rsidR="004C3BAB" w:rsidRPr="00994237" w:rsidRDefault="00994237" w:rsidP="00130D95">
            <w:pPr>
              <w:ind w:left="14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1" behindDoc="0" locked="0" layoutInCell="1" allowOverlap="1" wp14:anchorId="7C3CB131" wp14:editId="3F668E7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5" o:spid="_x0000_s1026" style="position:absolute;margin-left:0;margin-top:-1pt;width:.5pt;height:.5pt;z-index:2516583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wC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BiRGwC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3" behindDoc="0" locked="0" layoutInCell="1" allowOverlap="1" wp14:anchorId="5C73B01C" wp14:editId="5D38164F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6" o:spid="_x0000_s1026" style="position:absolute;margin-left:134.2pt;margin-top:-1pt;width:.5pt;height:.5pt;z-index:2516583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gT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KbffNTeAAAACQEAAA8AAABkcnMvZG93bnJldi54bWxMj01Lw0AQhu9C&#10;/8MyBW/tJkFDG7MppaCCSMHa3rfZMUmbnY3ZTRv99Y4nPc47D+9HvhptKy7Y+8aRgngegUAqnWmo&#10;UrB/f5wtQPigyejWESr4Qg+rYnKT68y4K73hZRcqwSbkM62gDqHLpPRljVb7ueuQ+PfheqsDn30l&#10;Ta+vbG5bmURRKq1uiBNq3eGmxvK8G6yCsN9u7/H0/YQv6euSPofDc3WIlbqdjusHEAHH8AfDb32u&#10;DgV3OrqBjBetgiRd3DGqYJbwJgaSdMnCkYU4Alnk8v+C4gcAAP//AwBQSwECLQAUAAYACAAAACEA&#10;toM4kv4AAADhAQAAEwAAAAAAAAAAAAAAAAAAAAAAW0NvbnRlbnRfVHlwZXNdLnhtbFBLAQItABQA&#10;BgAIAAAAIQA4/SH/1gAAAJQBAAALAAAAAAAAAAAAAAAAAC8BAABfcmVscy8ucmVsc1BLAQItABQA&#10;BgAIAAAAIQARzVgTVQIAAJYFAAAOAAAAAAAAAAAAAAAAAC4CAABkcnMvZTJvRG9jLnhtbFBLAQIt&#10;ABQABgAIAAAAIQCm33zU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Esindaja</w:t>
            </w:r>
            <w:proofErr w:type="spellEnd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 xml:space="preserve">:  </w:t>
            </w:r>
          </w:p>
        </w:tc>
        <w:tc>
          <w:tcPr>
            <w:tcW w:w="6853" w:type="dxa"/>
            <w:tcBorders>
              <w:bottom w:val="single" w:sz="4" w:space="0" w:color="auto"/>
            </w:tcBorders>
          </w:tcPr>
          <w:p w:rsidR="004C3BAB" w:rsidRPr="00994237" w:rsidRDefault="00994237">
            <w:pPr>
              <w:ind w:left="161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5" behindDoc="0" locked="0" layoutInCell="1" allowOverlap="1" wp14:anchorId="4BBCC35E" wp14:editId="239FD1DB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7" o:spid="_x0000_s1026" style="position:absolute;margin-left:342.05pt;margin-top:-1pt;width:.5pt;height:.5pt;z-index:2516583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uq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/ra2O3gAAAAkBAAAPAAAAZHJzL2Rvd25yZXYueG1sTI9NS8NAEIbv&#10;gv9hmYK3dpNiQ4zZFBFaQaRgbe/b7DRJm52N2U0b/fWOJz3OOw/vR74cbSsu2PvGkYJ4FoFAKp1p&#10;qFKw+1hNUxA+aDK6dYQKvtDDsri9yXVm3JXe8bINlWAT8plWUIfQZVL6skar/cx1SPw7ut7qwGdf&#10;SdPrK5vbVs6jKJFWN8QJte7wucbyvB2sgrDbbBZ4+l7ja/L2QJ/D/qXax0rdTcanRxABx/AHw299&#10;rg4Fdzq4gYwXrYIkvY8ZVTCd8yYGknTBwoGFOAJZ5PL/guIHAAD//wMAUEsBAi0AFAAGAAgAAAAh&#10;ALaDOJL+AAAA4QEAABMAAAAAAAAAAAAAAAAAAAAAAFtDb250ZW50X1R5cGVzXS54bWxQSwECLQAU&#10;AAYACAAAACEAOP0h/9YAAACUAQAACwAAAAAAAAAAAAAAAAAvAQAAX3JlbHMvLnJlbHNQSwECLQAU&#10;AAYACAAAACEA/7ebqlYCAACWBQAADgAAAAAAAAAAAAAAAAAuAgAAZHJzL2Uyb0RvYy54bWxQSwEC&#10;LQAUAAYACAAAACEAf62tjt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Enn Kulp, 5059401</w:t>
            </w:r>
            <w:r w:rsidRPr="009942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2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249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378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8" o:spid="_x0000_s1026" style="position:absolute;margin-left:79.45pt;margin-top:-.5pt;width:.5pt;height:.5pt;z-index:251658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3/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Rx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QBt9/1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77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9" o:spid="_x0000_s1026" style="position:absolute;margin-left:79.45pt;margin-top:-.5pt;width:.5pt;height:.5pt;z-index:2516583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5G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fx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rmG+Rl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1" behindDoc="0" locked="0" layoutInCell="1" allowOverlap="1">
                <wp:simplePos x="0" y="0"/>
                <wp:positionH relativeFrom="page">
                  <wp:posOffset>2713735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0" o:spid="_x0000_s1026" style="position:absolute;margin-left:213.7pt;margin-top:-.5pt;width:.5pt;height:.5pt;z-index:2516583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yz4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H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o0FAkt0AAAAHAQAADwAAAGRycy9kb3ducmV2LnhtbEyPwUrDQBCG74Lv&#10;sIzgrd0kxFpjJkUEFUQK1va+TcYkmp2N2U0bffqOJz3OzMc/35+vJtupAw2+dYwQzyNQxKWrWq4R&#10;tm8PsyUoHwxXpnNMCN/kYVWcn+Umq9yRX+mwCbWSEPaZQWhC6DOtfdmQNX7uemK5vbvBmiDjUOtq&#10;MEcJt51OomihrWlZPjSmp/uGys/NaBHCdr2+oo+fR3pevNzw17h7qncx4uXFdHcLKtAU/mD41Rd1&#10;KMRp70auvOoQ0uQ6FRRhFksnAdJkKYs9QgS6yPV//+IEAAD//wMAUEsBAi0AFAAGAAgAAAAhALaD&#10;OJL+AAAA4QEAABMAAAAAAAAAAAAAAAAAAAAAAFtDb250ZW50X1R5cGVzXS54bWxQSwECLQAUAAYA&#10;CAAAACEAOP0h/9YAAACUAQAACwAAAAAAAAAAAAAAAAAvAQAAX3JlbHMvLnJlbHNQSwECLQAUAAYA&#10;CAAAACEA+Mss+FQCAACWBQAADgAAAAAAAAAAAAAAAAAuAgAAZHJzL2Uyb0RvYy54bWxQSwECLQAU&#10;AAYACAAAACEAo0FAkt0AAAAHAQAADwAAAAAAAAAAAAAAAACu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5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1" o:spid="_x0000_s1026" style="position:absolute;margin-left:555.7pt;margin-top:-.5pt;width:.5pt;height:.5pt;z-index:2516583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9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u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Bax70F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4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style="position:absolute;margin-left:555.7pt;margin-top:-.5pt;width:.5pt;height:.5pt;z-index:25165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NtQVQIAAJYFAAAOAAAAZHJzL2Uyb0RvYy54bWysVMFu2zAMvQ/YPwi6L04MJFiDJD2syC7D&#10;VqzdBygyHRuQJUFS4+TvR1K2k67DBgzzQaYk8onvkdLm/twZcYIQW2e3cjGbSwFWu6q1x6388bz/&#10;8FGKmJStlHEWtvICUd7v3r/b9H4NpWucqSAIBLFx3futbFLy66KIuoFOxZnzYHGzdqFTCafhWFRB&#10;9YjemaKcz1dF70Llg9MQI64+5E25Y/y6Bp2+1XWEJMxWYm6Jx8DjgcZit1HrY1C+afWQhvqHLDrV&#10;Wjx0gnpQSYmX0L6B6lodXHR1mmnXFa6uWw3MAdks5r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usirGX3w5wNeARlLAt8tyyXHW0cn5Bhj0Z3aJzcMW+ligM43&#10;9jvU2HrYIiUH8qWHKSWlNdi0yFuNqiDntKScqMzIbYrgGQMSco3nT9gDAD0ob7EzzOBPocBvxhQ8&#10;/1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GU421B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1975"/>
        </w:tabs>
        <w:spacing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Sisu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aktiga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annab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teostanud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895" w:right="688"/>
        <w:jc w:val="right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pooltevahelisele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kokkuleppele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või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esindajad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vaadanud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teavitanud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kõikidest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olevatest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üleantavates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töödes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puudustest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1.4.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tasu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maksmise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aluseks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Pooltevaheline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arveldamine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toimub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lepingule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tuginedes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1.5.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pooled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nende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parima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kohaselt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õiged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4C3BAB">
      <w:pPr>
        <w:spacing w:after="14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Pr="00994237" w:rsidRDefault="00994237">
      <w:pPr>
        <w:tabs>
          <w:tab w:val="left" w:pos="1603"/>
        </w:tabs>
        <w:spacing w:line="293" w:lineRule="exact"/>
        <w:ind w:left="418"/>
        <w:rPr>
          <w:rFonts w:ascii="Times New Roman" w:hAnsi="Times New Roman" w:cs="Times New Roman"/>
          <w:color w:val="010302"/>
          <w:u w:val="single"/>
        </w:rPr>
      </w:pPr>
      <w:r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</w:rPr>
        <w:t>2.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ab/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Üleantavad</w:t>
      </w:r>
      <w:proofErr w:type="spellEnd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 xml:space="preserve"> </w:t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tööd</w:t>
      </w:r>
      <w:proofErr w:type="spellEnd"/>
      <w:r w:rsidRPr="0099423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C3BAB" w:rsidRPr="00994237" w:rsidRDefault="004C3BAB">
      <w:pPr>
        <w:rPr>
          <w:rFonts w:ascii="Times New Roman" w:hAnsi="Times New Roman"/>
          <w:color w:val="000000" w:themeColor="text1"/>
          <w:sz w:val="24"/>
          <w:szCs w:val="24"/>
          <w:u w:val="single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620" w:type="dxa"/>
        <w:tblLayout w:type="fixed"/>
        <w:tblLook w:val="04A0" w:firstRow="1" w:lastRow="0" w:firstColumn="1" w:lastColumn="0" w:noHBand="0" w:noVBand="1"/>
      </w:tblPr>
      <w:tblGrid>
        <w:gridCol w:w="2113"/>
        <w:gridCol w:w="5570"/>
        <w:gridCol w:w="1937"/>
      </w:tblGrid>
      <w:tr w:rsidR="004C3BAB" w:rsidRPr="00994237" w:rsidTr="00130D95">
        <w:trPr>
          <w:trHeight w:hRule="exact" w:val="608"/>
        </w:trPr>
        <w:tc>
          <w:tcPr>
            <w:tcW w:w="2113" w:type="dxa"/>
          </w:tcPr>
          <w:p w:rsidR="004C3BAB" w:rsidRPr="00994237" w:rsidRDefault="00994237" w:rsidP="00994237">
            <w:pPr>
              <w:ind w:left="850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5" behindDoc="0" locked="0" layoutInCell="1" allowOverlap="1" wp14:anchorId="44A1E382" wp14:editId="11A1D64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o:spid="_x0000_s1026" style="position:absolute;margin-left:0;margin-top:-1.1pt;width:.5pt;height:.5pt;z-index:2516584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jp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tCGOl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4" behindDoc="0" locked="0" layoutInCell="1" allowOverlap="1" wp14:anchorId="08A56843" wp14:editId="4C9D945A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o:spid="_x0000_s1026" style="position:absolute;margin-left:0;margin-top:-1.1pt;width:.5pt;height:.5pt;z-index:2516584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Jy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MqsnJ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7" behindDoc="0" locked="0" layoutInCell="1" allowOverlap="1" wp14:anchorId="54511B82" wp14:editId="469929C3">
                      <wp:simplePos x="0" y="0"/>
                      <wp:positionH relativeFrom="page">
                        <wp:posOffset>1328929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5" o:spid="_x0000_s1026" style="position:absolute;margin-left:104.65pt;margin-top:-1.1pt;width:.5pt;height:.5pt;z-index:2516584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HL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2CyEax2dkGOMRXdqn9wwbKWLAfIz&#10;9jvU2HrYIgsO5EsPU0pKa7BpnrcaVUHOaUk5UZmR2xTBMwYk5BrPn7AHAHpQ3mJnmMGfQoHfjCm4&#10;/FNiOXiK4JOdTVNw11oXfgdgkNVwcvYfRcrSkEoHV134trF6ePmZ4fBQ0etyO+fw63O6+wkAAP//&#10;AwBQSwMEFAAGAAgAAAAhALvye9PeAAAACQEAAA8AAABkcnMvZG93bnJldi54bWxMj8FOwzAMhu9I&#10;vENkJG5b0iAmVppOCAmQEJq0sd2zxrSFxilNuhWeHnOCo39/+v25WE2+E0ccYhvIQDZXIJCq4Fqq&#10;DexeH2Y3IGKy5GwXCA18YYRVeX5W2NyFE23wuE214BKKuTXQpNTnUsaqQW/jPPRIvHsLg7eJx6GW&#10;brAnLved1EotpLct8YXG9njfYPWxHb2BtFuvr/H9+xGfFy9L+hz3T/U+M+byYrq7BZFwSn8w/Oqz&#10;OpTsdAgjuSg6A1otrxg1MNMaBAM6UxwcOMg0yLKQ/z8ofwAAAP//AwBQSwECLQAUAAYACAAAACEA&#10;toM4kv4AAADhAQAAEwAAAAAAAAAAAAAAAAAAAAAAW0NvbnRlbnRfVHlwZXNdLnhtbFBLAQItABQA&#10;BgAIAAAAIQA4/SH/1gAAAJQBAAALAAAAAAAAAAAAAAAAAC8BAABfcmVscy8ucmVsc1BLAQItABQA&#10;BgAIAAAAIQBtUHHLVQIAAJYFAAAOAAAAAAAAAAAAAAAAAC4CAABkcnMvZTJvRG9jLnhtbFBLAQIt&#10;ABQABgAIAAAAIQC78nvT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nr</w:t>
            </w:r>
            <w:proofErr w:type="spellEnd"/>
          </w:p>
        </w:tc>
        <w:tc>
          <w:tcPr>
            <w:tcW w:w="5570" w:type="dxa"/>
            <w:vMerge w:val="restart"/>
            <w:tcBorders>
              <w:bottom w:val="nil"/>
              <w:right w:val="nil"/>
            </w:tcBorders>
          </w:tcPr>
          <w:p w:rsidR="004C3BAB" w:rsidRPr="00994237" w:rsidRDefault="00CA7FB3" w:rsidP="00130D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et-E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E3E804" wp14:editId="4E48DAE9">
                      <wp:simplePos x="0" y="0"/>
                      <wp:positionH relativeFrom="page">
                        <wp:posOffset>94725</wp:posOffset>
                      </wp:positionH>
                      <wp:positionV relativeFrom="paragraph">
                        <wp:posOffset>166094</wp:posOffset>
                      </wp:positionV>
                      <wp:extent cx="3904091" cy="445273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4091" cy="445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30D95" w:rsidRDefault="00994237" w:rsidP="00994237">
                                  <w:pPr>
                                    <w:spacing w:line="324" w:lineRule="exact"/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r w:rsidR="000560CE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MUSTLA </w:t>
                                  </w:r>
                                  <w:proofErr w:type="spellStart"/>
                                  <w:r w:rsidR="000560CE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metsaparandusobjekti</w:t>
                                  </w:r>
                                  <w:proofErr w:type="spellEnd"/>
                                  <w:r w:rsidR="000560CE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0560CE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rekonstrueerimise</w:t>
                                  </w:r>
                                  <w:proofErr w:type="spellEnd"/>
                                  <w:r w:rsidR="000560CE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0560CE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projekt.</w:t>
                                  </w:r>
                                  <w:r w:rsidR="000560CE" w:rsidRPr="005B7BC8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V</w:t>
                                  </w:r>
                                  <w:proofErr w:type="spellEnd"/>
                                  <w:r w:rsidR="000560CE" w:rsidRPr="005B7BC8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02</w:t>
                                  </w:r>
                                  <w:r w:rsidR="005B7BC8" w:rsidRPr="005B7BC8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.2</w:t>
                                  </w:r>
                                  <w:r w:rsidR="000560CE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 </w:t>
                                  </w:r>
                                  <w:r w:rsidR="00130D95" w:rsidRPr="00924E19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="000560C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Ekspertiis</w:t>
                                  </w:r>
                                  <w:proofErr w:type="spellEnd"/>
                                  <w:r w:rsidR="000560CE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="00130D95" w:rsidRPr="00924E19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rekonstrueerimisprojekt</w:t>
                                  </w:r>
                                  <w:proofErr w:type="spellEnd"/>
                                  <w:r w:rsidR="00130D95" w:rsidRPr="00924E19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130D95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V02</w:t>
                                  </w:r>
                                  <w:r w:rsidR="00130D95"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>2V02V02</w:t>
                                  </w:r>
                                </w:p>
                                <w:p w:rsidR="004C3BAB" w:rsidRDefault="00130D95" w:rsidP="00994237">
                                  <w:pPr>
                                    <w:spacing w:line="32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>V02</w:t>
                                  </w:r>
                                  <w:r w:rsidR="00CA7FB3"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>02.1</w:t>
                                  </w:r>
                                </w:p>
                              </w:txbxContent>
                            </wps:txbx>
                            <wps:bodyPr wrap="square" lIns="0" tIns="0" rIns="0" bIns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27" o:spid="_x0000_s1026" style="position:absolute;left:0;text-align:left;margin-left:7.45pt;margin-top:13.1pt;width:307.4pt;height:35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INkXgIAACEFAAAOAAAAZHJzL2Uyb0RvYy54bWysVNuO0zAQfUfiHyy/s0m7XZat2q4QqyIk&#10;BCsWPmDi2I0l37DdJv17xnaSLSxPiD6kY3vmzMw5Hm/uB63IifsgrdnSxVVNCTfMttIctvTH9/2b&#10;d5SECKYFZQ3f0jMP9H73+tWmd2u+tJ1VLfcEQUxY925LuxjduqoC67iGcGUdN3gorNcQcekPVeuh&#10;R3StqmVdv61661vnLeMh4O5DOaS7jC8EZ/GrEIFHorYUa4v56/O3Sd9qt4H1wYPrJBvLgH+oQoM0&#10;mHSGeoAI5OjlCygtmbfBinjFrK6sEJLx3AN2s6j/6OapA8dzL0hOcDNN4f/Bsi+nR09ki9otbykx&#10;oFGkvec8UU7SHjLUu7BGxyf36MdVQDO1Owiv0z82QobM6nlmlQ+RMNy8vqtX9d2CEoZnq9XN8vY6&#10;gVbP0ewY4kduMxKcPodYVGknC7rJYoOZTI/aJlVVVjVSgqp6SlDVpqjqII5xmOoyhbF7qVTOoQzp&#10;c+s1Xg4GeAGFAsRi2iElwRyyqMEq2aaY1Grwh+aD8uQEmHy/r/GXnUC5DsruIm3mu4WZR//c8G9A&#10;Wka8+krqsYApQBn0TZQXkrMVz4qn5Mp84wLlQlqXpbQ0KHyuBxjjJi7KUQctLwXdXNYzReSKMmBC&#10;FtjejD0CTJ4FZMIu2o3+KZTnOZuDCx15gl8WVoLniJzZmjgHa2ms/1tnCrsaMxf/iaRCTWIpDs2A&#10;LslsbHvGe93jYKOMP4/gOSXqk8HJSa/AZPjJaEYj1WPs+2O0QqZbmHUoYOMC5zATN74ZadAv19nr&#10;+WXb/QIAAP//AwBQSwMEFAAGAAgAAAAhAAQGPfTdAAAACAEAAA8AAABkcnMvZG93bnJldi54bWxM&#10;j0FPg0AUhO8m/Q+b18SbXYoGAVmaptFYoxfRH7Cwr0Bk3xJ221J/vc+THiczmfmm2Mx2ECecfO9I&#10;wXoVgUBqnOmpVfD58XSTgvBBk9GDI1RwQQ+bcnFV6Ny4M73jqQqt4BLyuVbQhTDmUvqmQ6v9yo1I&#10;7B3cZHVgObXSTPrM5XaQcRQl0uqeeKHTI+46bL6qo1Xwsn92+++5wvbVpmQvdbo7PL4pdb2ctw8g&#10;As7hLwy/+IwOJTPV7kjGi4H1XcZJBXESg2A/ibN7ELWCLLkFWRby/4HyBwAA//8DAFBLAQItABQA&#10;BgAIAAAAIQC2gziS/gAAAOEBAAATAAAAAAAAAAAAAAAAAAAAAABbQ29udGVudF9UeXBlc10ueG1s&#10;UEsBAi0AFAAGAAgAAAAhADj9If/WAAAAlAEAAAsAAAAAAAAAAAAAAAAALwEAAF9yZWxzLy5yZWxz&#10;UEsBAi0AFAAGAAgAAAAhAF0Ag2ReAgAAIQUAAA4AAAAAAAAAAAAAAAAALgIAAGRycy9lMm9Eb2Mu&#10;eG1sUEsBAi0AFAAGAAgAAAAhAAQGPfTdAAAACAEAAA8AAAAAAAAAAAAAAAAAuAQAAGRycy9kb3du&#10;cmV2LnhtbFBLBQYAAAAABAAEAPMAAADC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130D95" w:rsidRDefault="00994237" w:rsidP="00994237">
                            <w:pPr>
                              <w:spacing w:line="324" w:lineRule="exact"/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r w:rsidR="000560CE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MUSTLA </w:t>
                            </w:r>
                            <w:proofErr w:type="spellStart"/>
                            <w:r w:rsidR="000560CE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metsaparandusobjekti</w:t>
                            </w:r>
                            <w:proofErr w:type="spellEnd"/>
                            <w:r w:rsidR="000560CE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0560CE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rekonstrueerimise</w:t>
                            </w:r>
                            <w:proofErr w:type="spellEnd"/>
                            <w:r w:rsidR="000560CE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0560CE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projekt.</w:t>
                            </w:r>
                            <w:r w:rsidR="000560CE" w:rsidRPr="005B7BC8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V</w:t>
                            </w:r>
                            <w:proofErr w:type="spellEnd"/>
                            <w:r w:rsidR="000560CE" w:rsidRPr="005B7BC8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02</w:t>
                            </w:r>
                            <w:r w:rsidR="005B7BC8" w:rsidRPr="005B7BC8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.2</w:t>
                            </w:r>
                            <w:r w:rsidR="000560CE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 </w:t>
                            </w:r>
                            <w:r w:rsidR="00130D95" w:rsidRPr="00924E19">
                              <w:rPr>
                                <w:rFonts w:ascii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0560CE">
                              <w:rPr>
                                <w:rFonts w:ascii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Ekspertiis</w:t>
                            </w:r>
                            <w:proofErr w:type="spellEnd"/>
                            <w:r w:rsidR="000560CE">
                              <w:rPr>
                                <w:rFonts w:ascii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130D95" w:rsidRPr="00924E19">
                              <w:rPr>
                                <w:rFonts w:ascii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rekonstrueerimisprojekt</w:t>
                            </w:r>
                            <w:proofErr w:type="spellEnd"/>
                            <w:r w:rsidR="00130D95" w:rsidRPr="00924E19">
                              <w:rPr>
                                <w:rFonts w:ascii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30D95">
                              <w:rPr>
                                <w:rFonts w:ascii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V02</w:t>
                            </w:r>
                            <w:r w:rsidR="00130D95"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>2V02V02</w:t>
                            </w:r>
                          </w:p>
                          <w:p w:rsidR="004C3BAB" w:rsidRDefault="00130D95" w:rsidP="00994237">
                            <w:pPr>
                              <w:spacing w:line="32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>V02</w:t>
                            </w:r>
                            <w:r w:rsidR="00CA7FB3"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>02.1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994237"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74" behindDoc="0" locked="0" layoutInCell="1" allowOverlap="1" wp14:anchorId="5C03076A" wp14:editId="7B40677D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176022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6" o:spid="_x0000_s1026" style="position:absolute;margin-left:0;margin-top:13.85pt;width:.5pt;height:.5pt;z-index:251658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UXa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DfpL6XZAAAABAEAAA8AAABkcnMvZG93bnJldi54bWxMj0FLw0AQhe+C&#10;/2EZwZvdtGBTYzZFBBVECtb2Ps1Ok9TsbMxu2uivd3rS48cb3vsmX46uVUfqQ+PZwHSSgCIuvW24&#10;MrD5eLpZgAoR2WLrmQx8U4BlcXmRY2b9id/puI6VkhIOGRqoY+wyrUNZk8Mw8R2xZHvfO4yCfaVt&#10;jycpd62eJclcO2xYFmrs6LGm8nM9OANxs1rd0uHnmV7nb3f8NWxfqu3UmOur8eEeVKQx/h3DWV/U&#10;oRCnnR/YBtUakEeigVmagjqngjvBRQq6yPV/+eIXAAD//wMAUEsBAi0AFAAGAAgAAAAhALaDOJL+&#10;AAAA4QEAABMAAAAAAAAAAAAAAAAAAAAAAFtDb250ZW50X1R5cGVzXS54bWxQSwECLQAUAAYACAAA&#10;ACEAOP0h/9YAAACUAQAACwAAAAAAAAAAAAAAAAAvAQAAX3JlbHMvLnJlbHNQSwECLQAUAAYACAAA&#10;ACEAHtlF2lUCAACWBQAADgAAAAAAAAAAAAAAAAAuAgAAZHJzL2Uyb0RvYy54bWxQSwECLQAUAAYA&#10;CAAAACEAN+kvpdkAAAAEAQAADwAAAAAAAAAAAAAAAACvBAAAZHJzL2Rvd25yZXYueG1sUEsFBgAA&#10;AAAEAAQA8wAAALUFAAAAAA==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="00130D95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et-EE"/>
              </w:rPr>
              <w:t>TÕÕ NIMETUS</w:t>
            </w:r>
          </w:p>
        </w:tc>
        <w:tc>
          <w:tcPr>
            <w:tcW w:w="1937" w:type="dxa"/>
            <w:tcBorders>
              <w:left w:val="nil"/>
            </w:tcBorders>
          </w:tcPr>
          <w:p w:rsidR="004C3BAB" w:rsidRPr="00994237" w:rsidRDefault="00994237" w:rsidP="00130D95">
            <w:pPr>
              <w:ind w:right="-5"/>
              <w:jc w:val="center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60" behindDoc="0" locked="0" layoutInCell="1" allowOverlap="1" wp14:anchorId="70CF1B85" wp14:editId="545FB9EC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8" o:spid="_x0000_s1026" style="position:absolute;margin-left:95.95pt;margin-top:-1.1pt;width:.5pt;height:.5pt;z-index:2516584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A2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QJ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E8PYDZ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9" behindDoc="0" locked="0" layoutInCell="1" allowOverlap="1" wp14:anchorId="776C6F45" wp14:editId="15F5906C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o:spid="_x0000_s1026" style="position:absolute;margin-left:95.95pt;margin-top:-1.1pt;width:.5pt;height:.5pt;z-index:2516584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O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eJ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KF1o49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</w:p>
        </w:tc>
      </w:tr>
      <w:tr w:rsidR="004C3BAB" w:rsidTr="00130D95">
        <w:trPr>
          <w:trHeight w:hRule="exact" w:val="533"/>
        </w:trPr>
        <w:tc>
          <w:tcPr>
            <w:tcW w:w="2113" w:type="dxa"/>
          </w:tcPr>
          <w:p w:rsidR="004C3BAB" w:rsidRDefault="00224091" w:rsidP="000560CE">
            <w:pPr>
              <w:spacing w:before="48" w:after="501"/>
              <w:ind w:left="126" w:right="-2"/>
              <w:jc w:val="center"/>
              <w:rPr>
                <w:rFonts w:ascii="Times New Roman" w:hAnsi="Times New Roman" w:cs="Times New Roman"/>
                <w:color w:val="010302"/>
              </w:rPr>
            </w:pPr>
            <w:r w:rsidRPr="00224091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 xml:space="preserve">NR. </w:t>
            </w:r>
            <w:r w:rsidR="00130D95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>24</w:t>
            </w:r>
            <w:r w:rsidR="0099423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72" behindDoc="0" locked="0" layoutInCell="1" allowOverlap="1" wp14:anchorId="562CC6E6" wp14:editId="0ED7498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590</wp:posOffset>
                      </wp:positionV>
                      <wp:extent cx="6096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0;margin-top:.05pt;width:.5pt;height:.5pt;z-index:251658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ye/VQIAAJYFAAAOAAAAZHJzL2Uyb0RvYy54bWysVMFu2zAMvQ/YPwi6r3YyJFiDJD2syC7D&#10;VqztBygyHRuQJUFS4+TvR1K2k67DBgzzQaYk8pHvUdL67tQZcYQQW2c3cnZTSgFWu6q1h418ftp9&#10;+CRFTMpWyjgLG3mGKO+279+te7+CuWucqSAIBLFx1fuNbFLyq6KIuoFOxRvnweJm7UKnEk7DoaiC&#10;6hG9M8W8LJdF70Llg9MQI67e5025Zfy6Bp2+13WEJMxGYm2Jx8DjnsZiu1arQ1C+afVQhvqHKjrV&#10;Wkw6Qd2rpMRLaN9Ada0OLro63WjXFa6uWw3MAdnMyl/YPDbKA3NBcaKfZIr/D1Z/Oz4E0VbYu4+o&#10;j1UdNmkXAEhyQWuoUO/jCh0f/UMYZhFNonuqQ0d/JCJOrOp5UhVOSWhcXJa3Syk0brCFCMUlUL/E&#10;9AUcg6jj15hyQ6rRUs1o6ZMdzYBtpYYabmiSAhsapMCG7nNDvUoUR5WRKfqximYwaKdzR3hy7JMu&#10;xV/VeHEw9toxE3rNZ/QY/54hJ0+WEWmP2+M/u6Hwo2x/8bmqboTQxkXIohJXVnfij3DXCkdn2mrX&#10;GkOsYzjsP5sgjoruBn98hJXxjcqrs7ya0Qd/TvAKyFgS+HYxX3C8dZQhxxiL7nR88oFhK50NUH5j&#10;f0CNRw+PyJwD+dLDVJLSGmya5a1GVZBrWlBN1GbkNkXwjAEJucb8E/YAQA/KW+wMM/hTKPCbMQWX&#10;fyosB08RnNnZNAV3rXXhdwAGWQ2Zs/8oUpaGVNq76sy3jdXDy88Mh4eKXpfrOYdfntPtTwAAAP//&#10;AwBQSwMEFAAGAAgAAAAhAB2XZP/XAAAAAQEAAA8AAABkcnMvZG93bnJldi54bWxMj0FLw0AQhe9C&#10;/8Mygje7iWDRmE2RggoiBWt732bHJJqdjdlJG/vrOznpaXjzhjffy5ejb9UB+9gEMpDOE1BIZXAN&#10;VQa2H0/Xd6AiW3K2DYQGfjHCsphd5DZz4UjveNhwpSSEYmYN1MxdpnUsa/Q2zkOHJN5n6L1lkX2l&#10;XW+PEu5bfZMkC+1tQ/Khth2uaiy/N4M3wNv1+ha/Ts/4uni7p59h91LtUmOuLsfHB1CMI/8dw4Qv&#10;6FAI0z4M5KJqDUgRnrZq8kTsZaSgi1z/Jy/OAAAA//8DAFBLAQItABQABgAIAAAAIQC2gziS/gAA&#10;AOEBAAATAAAAAAAAAAAAAAAAAAAAAABbQ29udGVudF9UeXBlc10ueG1sUEsBAi0AFAAGAAgAAAAh&#10;ADj9If/WAAAAlAEAAAsAAAAAAAAAAAAAAAAALwEAAF9yZWxzLy5yZWxzUEsBAi0AFAAGAAgAAAAh&#10;AP3HJ79VAgAAlgUAAA4AAAAAAAAAAAAAAAAALgIAAGRycy9lMm9Eb2MueG1sUEsBAi0AFAAGAAgA&#10;AAAhAB2XZP/XAAAAAQEAAA8AAAAAAAAAAAAAAAAArwQAAGRycy9kb3ducmV2LnhtbFBLBQYAAAAA&#10;BAAEAPMAAACz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0560CE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>1</w:t>
            </w:r>
            <w:r w:rsidR="00130D95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>4</w:t>
            </w:r>
            <w:r w:rsidR="000560CE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>87</w:t>
            </w:r>
          </w:p>
        </w:tc>
        <w:tc>
          <w:tcPr>
            <w:tcW w:w="5570" w:type="dxa"/>
            <w:vMerge/>
            <w:tcBorders>
              <w:top w:val="nil"/>
              <w:right w:val="nil"/>
            </w:tcBorders>
          </w:tcPr>
          <w:p w:rsidR="004C3BAB" w:rsidRDefault="004C3BA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</w:p>
        </w:tc>
        <w:tc>
          <w:tcPr>
            <w:tcW w:w="1937" w:type="dxa"/>
            <w:tcBorders>
              <w:left w:val="nil"/>
            </w:tcBorders>
          </w:tcPr>
          <w:p w:rsidR="004C3BAB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87" behindDoc="0" locked="0" layoutInCell="1" allowOverlap="1" wp14:anchorId="742BE5E7" wp14:editId="531FBB6A">
                      <wp:simplePos x="0" y="0"/>
                      <wp:positionH relativeFrom="page">
                        <wp:posOffset>1218275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95.95pt;margin-top:0;width:.5pt;height:.5pt;z-index:25165848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Q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9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XiXwi2gAAAAYBAAAPAAAAZHJzL2Rvd25yZXYueG1sTI9BS8NAEIXv&#10;gv9hGcGb3aRgMTGbIoIKIgVre59mp0lqdjZmN2301zs96W0e7/Hme8Vycp060hBazwbSWQKKuPK2&#10;5drA5uPp5g5UiMgWO89k4JsCLMvLiwJz60/8Tsd1rJWUcMjRQBNjn2sdqoYchpnvicXb+8FhFDnU&#10;2g54knLX6XmSLLTDluVDgz09NlR9rkdnIG5Wq1s6/DzT6+It469x+1JvU2Our6aHe1CRpvgXhjO+&#10;oEMpTDs/sg2qE52lmUQNyKKznc1F7uRIQJeF/o9f/gIAAP//AwBQSwECLQAUAAYACAAAACEAtoM4&#10;kv4AAADhAQAAEwAAAAAAAAAAAAAAAAAAAAAAW0NvbnRlbnRfVHlwZXNdLnhtbFBLAQItABQABgAI&#10;AAAAIQA4/SH/1gAAAJQBAAALAAAAAAAAAAAAAAAAAC8BAABfcmVscy8ucmVsc1BLAQItABQABgAI&#10;AAAAIQATveQGVgIAAJYFAAAOAAAAAAAAAAAAAAAAAC4CAABkcnMvZTJvRG9jLnhtbFBLAQItABQA&#10;BgAIAAAAIQCXiXwi2gAAAAYBAAAPAAAAAAAAAAAAAAAAALAEAABkcnMvZG93bnJldi54bWxQSwUG&#10;AAAAAAQABADzAAAAtwUAAAAA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0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490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2" name="Freeform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2" o:spid="_x0000_s1026" style="position:absolute;margin-left:79.45pt;margin-top:-.5pt;width:.5pt;height:.5pt;z-index:2516584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AX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/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GA00Bd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89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3" name="Freeform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3" o:spid="_x0000_s1026" style="position:absolute;margin-left:79.45pt;margin-top:-.5pt;width:.5pt;height:.5pt;z-index:2516584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OuVgIAAJYFAAAOAAAAZHJzL2Uyb0RvYy54bWysVMFu2zAMvQ/YPwi6r3ZSJFiDJD2syC7D&#10;VqzdBygyHRuQJUFS4+TvR1K2k67DBgzzQaYk8onvkdL6/tQZcYQQW2c3cnZTSgFWu6q1h4388bz7&#10;8FGKmJStlHEWNvIMUd5v379b934Fc9c4U0EQCGLjqvcb2aTkV0URdQOdijfOg8XN2oVOJZyGQ1EF&#10;1SN6Z4p5WS6L3oXKB6chRlx9yJtyy/h1DTp9q+sISZiNxNwSj4HHPY3Fdq1Wh6B80+ohDfUPWXSq&#10;tXjoBPWgkhIvoX0D1bU6uOjqdKNdV7i6bjUwB2QzK39h89QoD8wFxYl+kin+P1j99fgYRFth7W5v&#10;pbCqwyLtAgBJLmgNFep9XKHjk38MwyyiSXRPdejoj0TEiVU9T6rCKQmNi8vybimFxg22EKG4BOqX&#10;mD6DYxB1/BJTLkg1WqoZLX2yoxmwrFRQwwVNUmBBgxRY0H0uqFeJ4igzMkU/ZtEMBu107gjPjn3S&#10;JfmrHC8Oxl47ZkKv+Ywe498z5OTJjYa0x+3xn92wMUfZ/uJzld0IoY2LkEUlrqzuxB/hrhWOzrTV&#10;rjWGWMdw2H8yQRwV3Q3+uIWV8Y3Kq7O8mtEHfz7gFZCxJPDdYr7geOvohBxjLLpT++SGYSudDdD5&#10;xn6HGlsPW2TOgXzpYUpJaQ02zfJWoyrIOS0oJyozcpsieMaAhFzj+RP2AEAPylvsDDP4UyjwmzEF&#10;l39KLAdPEXyys2kK7lrrwu8ADLIaTs7+o0hZGlJp76oz3zZWDy8/MxweKnpdruccfnlOtz8B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I5OE65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3" behindDoc="0" locked="0" layoutInCell="1" allowOverlap="1">
                <wp:simplePos x="0" y="0"/>
                <wp:positionH relativeFrom="page">
                  <wp:posOffset>2338070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4" name="Freeform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4" o:spid="_x0000_s1026" style="position:absolute;margin-left:184.1pt;margin-top:-.5pt;width:.5pt;height:.5pt;z-index:2516584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k1VgIAAJYFAAAOAAAAZHJzL2Uyb0RvYy54bWysVMFu2zAMvQ/YPwi6L3aypViDJD2syC7D&#10;VqzdBygyHRuQJUFS4+TvR1K2k67DBgzzQaYk8onvkdL67tQZcYQQW2c3cj4rpQCrXdXaw0b+eNq9&#10;+yhFTMpWyjgLG3mGKO+2b9+se7+ChWucqSAIBLFx1fuNbFLyq6KIuoFOxZnzYHGzdqFTCafhUFRB&#10;9YjemWJRljdF70Llg9MQI67e5025Zfy6Bp2+1XWEJMxGYm6Jx8DjnsZiu1arQ1C+afWQhvqHLDrV&#10;Wjx0grpXSYnn0L6C6lodXHR1mmnXFa6uWw3MAdnMy1/YPDbKA3NBcaKfZIr/D1Z/PT4E0VZYu/cf&#10;pLCqwyLtAgBJLmgNFep9XKHjo38IwyyiSXRPdejoj0TEiVU9T6rCKQmNizfl7Y0UGjfYQoTiEqif&#10;Y/oMjkHU8UtMuSDVaKlmtPTJjmbAslJBDRc0SYEFDVJgQfe5oF4liqPMyBT9mEUzGLTTuSM8OfZJ&#10;l+Svcrw4GHvtmAm95DN6jH/PkJMnNxrSHrfHf3bDxhxl+4vPVXYjhDYuQhaVuLK6E3+Eu1Y4OtNW&#10;u9YYYh3DYf/JBHFUdDf44xZWxjcqr87zakYf/PmAF0DGksC3y8WS462jE3KMsehO7ZMbhq10NkDn&#10;G/sdamw9bJEFB/KlhyklpTXYNM9bjaog57SknKjMyG2K4BkDEnKN50/YAwA9KK+xM8zgT6HAb8YU&#10;XP4psRw8RfDJzqYpuGutC78DMMhqODn7jyJlaUilvavOfNtYPbz8zHB4qOh1uZ5z+OU53f4EAAD/&#10;/wMAUEsDBBQABgAIAAAAIQA3Sh8k3QAAAAcBAAAPAAAAZHJzL2Rvd25yZXYueG1sTI/BSsNAEIbv&#10;gu+wjOCt3aTF0MZMiggqiBRa2/s2mSap2dmY3bTRp3c86XFmPv75/mw12ladqfeNY4R4GoEiLlzZ&#10;cIWwe3+aLED5YLg0rWNC+CIPq/z6KjNp6S68ofM2VEpC2KcGoQ6hS7X2RU3W+KnriOV2dL01Qca+&#10;0mVvLhJuWz2LokRb07B8qE1HjzUVH9vBIoTden1Hp+9nek3elvw57F+qfYx4ezM+3IMKNIY/GH71&#10;RR1ycTq4gUuvWoR5spgJijCJpZMA82QpiwNCBDrP9H///AcAAP//AwBQSwECLQAUAAYACAAAACEA&#10;toM4kv4AAADhAQAAEwAAAAAAAAAAAAAAAAAAAAAAW0NvbnRlbnRfVHlwZXNdLnhtbFBLAQItABQA&#10;BgAIAAAAIQA4/SH/1gAAAJQBAAALAAAAAAAAAAAAAAAAAC8BAABfcmVscy8ucmVsc1BLAQItABQA&#10;BgAIAAAAIQCGJrk1VgIAAJYFAAAOAAAAAAAAAAAAAAAAAC4CAABkcnMvZTJvRG9jLnhtbFBLAQIt&#10;ABQABgAIAAAAIQA3Sh8k3QAAAAc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7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5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style="position:absolute;margin-left:555.8pt;margin-top:-.5pt;width:.5pt;height:.5pt;z-index:2516584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qM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8X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mNB473QAAAAkBAAAPAAAAZHJzL2Rvd25yZXYueG1sTI9BS8NAEIXv&#10;Qv/DMgVv7WYLBo3ZlFJQQaRgbe/b7Jikzc7G7KaN/nqnJ53bm3m8+V6+HF0rztiHxpMGNU9AIJXe&#10;NlRp2H08ze5BhGjImtYTavjGAMticpObzPoLveN5GyvBIRQyo6GOscukDGWNzoS575D49ul7ZyLL&#10;vpK2NxcOd61cJEkqnWmIP9Smw3WN5Wk7OA1xt9nc4fHnGV/Ttwf6GvYv1V5pfTsdV48gIo7xzwxX&#10;fEaHgpkOfiAbRMuaJ2WvhpniUleHUgveHDQkIItc/m9Q/AIAAP//AwBQSwECLQAUAAYACAAAACEA&#10;toM4kv4AAADhAQAAEwAAAAAAAAAAAAAAAAAAAAAAW0NvbnRlbnRfVHlwZXNdLnhtbFBLAQItABQA&#10;BgAIAAAAIQA4/SH/1gAAAJQBAAALAAAAAAAAAAAAAAAAAC8BAABfcmVscy8ucmVsc1BLAQItABQA&#10;BgAIAAAAIQBoXHqMVgIAAJYFAAAOAAAAAAAAAAAAAAAAAC4CAABkcnMvZTJvRG9jLnhtbFBLAQIt&#10;ABQABgAIAAAAIQBmNB473QAAAAk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6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6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6" o:spid="_x0000_s1026" style="position:absolute;margin-left:555.8pt;margin-top:-.5pt;width:.5pt;height:.5pt;z-index:25165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U6dVQ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+X&#10;UljVYZF2AYAkF7SGCvU+rtDx0T+EYRbRJLqnOnT0RyLixKqeJ1XhlITGxWV5i8gaN9hChOISqF9i&#10;+gKOQdTxa0y5INVoqWa09MmOZsCyUkENFzRJgQUNUmBB97mgXiWKo8zIFP2YRTMYtNO5Izw59kmX&#10;5K9yvDgYe+2YCb3mM3qMf8+Qkyc3GtIet8d/dsPGHGX7i89VdiOENi5CFpW4sroTf4S7Vjg601a7&#10;1hhiHcNh/9kEcVR0N/jjFlbGNyqvzvJqRh/8+YBXQMaSwLeL+YLjraMTcoyx6E7tkxuGrXQ2QOcb&#10;+wNqbD1skTkH8qWHKSWlNdg0y1uNqiDntKCcqMzIbYrgGQMSco3nT9gDAD0ob7EzzOBPocBvxhRc&#10;/imxHDxF8MnOpim4a60LvwMwyGo4OfuPImVpSKW9q85821g9vPzMcHio6HW5nnP45Tnd/gQAAP//&#10;AwBQSwMEFAAGAAgAAAAhAGY0HjvdAAAACQEAAA8AAABkcnMvZG93bnJldi54bWxMj0FLw0AQhe9C&#10;/8MyBW/tZgsGjdmUUlBBpGBt79vsmKTNzsbspo3+eqcnndubebz5Xr4cXSvO2IfGkwY1T0Agld42&#10;VGnYfTzN7kGEaMia1hNq+MYAy2Jyk5vM+gu943kbK8EhFDKjoY6xy6QMZY3OhLnvkPj26XtnIsu+&#10;krY3Fw53rVwkSSqdaYg/1KbDdY3laTs4DXG32dzh8ecZX9O3B/oa9i/VXml9Ox1XjyAijvHPDFd8&#10;RoeCmQ5+IBtEy5onZa+GmeJSV4dSC94cNCQgi1z+b1D8AgAA//8DAFBLAQItABQABgAIAAAAIQC2&#10;gziS/gAAAOEBAAATAAAAAAAAAAAAAAAAAAAAAABbQ29udGVudF9UeXBlc10ueG1sUEsBAi0AFAAG&#10;AAgAAAAhADj9If/WAAAAlAEAAAsAAAAAAAAAAAAAAAAALwEAAF9yZWxzLy5yZWxzUEsBAi0AFAAG&#10;AAgAAAAhABvVTp1VAgAAlgUAAA4AAAAAAAAAAAAAAAAALgIAAGRycy9lMm9Eb2MueG1sUEsBAi0A&#10;FAAGAAgAAAAhAGY0Hjv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tabs>
          <w:tab w:val="left" w:pos="6845"/>
        </w:tabs>
        <w:spacing w:line="265" w:lineRule="exact"/>
        <w:ind w:left="1181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0560CE">
      <w:pPr>
        <w:tabs>
          <w:tab w:val="left" w:pos="6865"/>
        </w:tabs>
        <w:spacing w:before="240" w:line="265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Jüri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Koort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24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Enn Kulp</w:t>
      </w:r>
      <w:r w:rsidR="009942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color w:val="010302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44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66422</wp:posOffset>
                </wp:positionV>
                <wp:extent cx="5791201" cy="180"/>
                <wp:effectExtent l="0" t="0" r="0" b="0"/>
                <wp:wrapNone/>
                <wp:docPr id="137" name="Freeform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1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1" h="180">
                              <a:moveTo>
                                <a:pt x="0" y="0"/>
                              </a:moveTo>
                              <a:lnTo>
                                <a:pt x="57912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1F497D">
                              <a:alpha val="100000"/>
                            </a:srgb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7" o:spid="_x0000_s1026" style="position:absolute;margin-left:83.95pt;margin-top:5.25pt;width:456pt;height:0;z-index:2516582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120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8USUwIAADsFAAAOAAAAZHJzL2Uyb0RvYy54bWysVE2P2jAQvVfqf7B8L0loKQsC9lBEL1W7&#10;6u7+AOOMSSR/yTYE/n3HdhKibdVDVQ5h4pl5fu+Nnc3jVUlyAedbo7e0mpWUgOambvVpS19fDh8e&#10;KPGB6ZpJo2FLb+Dp4+79u01n1zA3jZE1OIIg2q87u6VNCHZdFJ43oJifGQsak8I4xQK+ulNRO9Yh&#10;upLFvCw/F51xtXWGg/e4us9Jukv4QgAPP4TwEIjcUuQW0tOl5zE+i92GrU+O2ablPQ32DywUazVu&#10;OkLtWWDk7NrfoFTLnfFGhBk3qjBCtBySBlRTlW/UPDfMQtKC5ng72uT/Hyz/fnlypK1xdh+XlGim&#10;cEgHBxAtJ3ENHeqsX2Phs31y/ZvHMMq9CqfiPwoh1+TqbXQVroFwXFwsVxWKo4RjrnpInhf3Vn72&#10;4SuYBMMu33zII6mHiDVDxK96CB0ONo5UppEGSnCkjhIc6TGP1LIQ+yK3GJJuwqPJNGJOmQu8mFQV&#10;3ghAives1NOqUdEgFmtzBQZxu92mDxIFjKcitTm0UiaVUkdiq8V8ge4wPP5CMhTDlcWBeH1KR8ob&#10;2daxJdL07nT8Ih25MFRfHT6tlvtUxKRtWL9axl+0ATfu63M8BXLmrOtcIzWm44zzVFMUbhLiflL/&#10;BIHnA+c4z2zizYSRAuMcdKhyqmE1ZA6LKYWhI5FIgBFZoKIRuwcYKjPIgJ1Z9vWxFdLFHpvLvxHL&#10;zWNH2tnoMDarVhv3JwCJqvqdc/1gUrYmunQ09S1dieQe3tCksP+axE/A9D213795u18AAAD//wMA&#10;UEsDBBQABgAIAAAAIQDevfCf3wAAAAoBAAAPAAAAZHJzL2Rvd25yZXYueG1sTI9BT8MwDIXvSPyH&#10;yEjcWAISGy1NpzGJwy5o3ZAGt6wxbVnjVE22Fn49njjAze/56flzNh9dK07Yh8aThtuJAoFUettQ&#10;peF1+3zzACJEQ9a0nlDDFwaY55cXmUmtH6jA0yZWgksopEZDHWOXShnKGp0JE98h8e7D985Eln0l&#10;bW8GLnetvFNqKp1piC/UpsNljeVhc3QaVsv1rvheWzl8Pr0Vi+TlfbU7dFpfX42LRxARx/gXhjM+&#10;o0POTHt/JBtEy3o6SzjKg7oHcQ6oWcLO/teReSb/v5D/AAAA//8DAFBLAQItABQABgAIAAAAIQC2&#10;gziS/gAAAOEBAAATAAAAAAAAAAAAAAAAAAAAAABbQ29udGVudF9UeXBlc10ueG1sUEsBAi0AFAAG&#10;AAgAAAAhADj9If/WAAAAlAEAAAsAAAAAAAAAAAAAAAAALwEAAF9yZWxzLy5yZWxzUEsBAi0AFAAG&#10;AAgAAAAhAAFvxRJTAgAAOwUAAA4AAAAAAAAAAAAAAAAALgIAAGRycy9lMm9Eb2MueG1sUEsBAi0A&#10;FAAGAAgAAAAhAN698J/fAAAACgEAAA8AAAAAAAAAAAAAAAAArQQAAGRycy9kb3ducmV2LnhtbFBL&#10;BQYAAAAABAAEAPMAAAC5BQAAAAA=&#10;" path="m,l5791201,e" filled="f" strokecolor="#1f497d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4747"/>
          <w:tab w:val="left" w:pos="4808"/>
          <w:tab w:val="left" w:pos="8143"/>
          <w:tab w:val="left" w:pos="8464"/>
          <w:tab w:val="left" w:pos="8764"/>
        </w:tabs>
        <w:spacing w:line="229" w:lineRule="exact"/>
        <w:ind w:left="1181" w:right="560"/>
        <w:jc w:val="both"/>
        <w:rPr>
          <w:rFonts w:ascii="Times New Roman" w:hAnsi="Times New Roman" w:cs="Times New Roman"/>
          <w:color w:val="010302"/>
        </w:rPr>
        <w:sectPr w:rsidR="004C3BAB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Piiber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Projekt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OÜ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Tel: + (372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742 2363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Reg.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10210632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Hausi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Tähtvere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küla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e-post: </w:t>
      </w:r>
      <w:hyperlink r:id="rId6" w:history="1">
        <w:r>
          <w:rPr>
            <w:rFonts w:ascii="Times New Roman" w:hAnsi="Times New Roman" w:cs="Times New Roman"/>
            <w:color w:val="000000"/>
            <w:sz w:val="20"/>
            <w:szCs w:val="20"/>
          </w:rPr>
          <w:t>piiber@piiber.ee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KMKR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. </w:t>
      </w:r>
      <w:r>
        <w:rPr>
          <w:rFonts w:ascii="Times New Roman" w:hAnsi="Times New Roman" w:cs="Times New Roman"/>
          <w:color w:val="000000"/>
          <w:sz w:val="20"/>
          <w:szCs w:val="20"/>
        </w:rPr>
        <w:t>EE100038422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61410 TARTUMAA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A/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a </w:t>
      </w:r>
      <w:r>
        <w:rPr>
          <w:rFonts w:ascii="Times New Roman" w:hAnsi="Times New Roman" w:cs="Times New Roman"/>
          <w:color w:val="000000"/>
          <w:sz w:val="20"/>
          <w:szCs w:val="20"/>
        </w:rPr>
        <w:t>10102028441005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3BAB" w:rsidRDefault="004C3BAB"/>
    <w:sectPr w:rsidR="004C3BAB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AB"/>
    <w:rsid w:val="000560CE"/>
    <w:rsid w:val="00130D95"/>
    <w:rsid w:val="00224091"/>
    <w:rsid w:val="004C3BAB"/>
    <w:rsid w:val="005B7BC8"/>
    <w:rsid w:val="00994237"/>
    <w:rsid w:val="00CA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iiber@piiber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</dc:creator>
  <cp:lastModifiedBy>Enn</cp:lastModifiedBy>
  <cp:revision>4</cp:revision>
  <dcterms:created xsi:type="dcterms:W3CDTF">2024-10-14T14:47:00Z</dcterms:created>
  <dcterms:modified xsi:type="dcterms:W3CDTF">2024-11-18T15:34:00Z</dcterms:modified>
</cp:coreProperties>
</file>